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A5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822E0B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132FC9" w14:textId="4C1C434D" w:rsidR="00C25D69" w:rsidRPr="00B01996" w:rsidRDefault="00B0199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_____________</w:t>
      </w:r>
    </w:p>
    <w:p w14:paraId="241CF60E" w14:textId="610B15F2" w:rsidR="00C25D69" w:rsidRPr="00300E3A" w:rsidRDefault="00B0199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«_____»____________</w:t>
      </w:r>
      <w:r w:rsidR="00FC240A">
        <w:rPr>
          <w:rFonts w:ascii="Times New Roman" w:hAnsi="Times New Roman"/>
          <w:noProof/>
        </w:rPr>
        <w:t xml:space="preserve"> 2026 г.</w:t>
      </w:r>
    </w:p>
    <w:p w14:paraId="06184E3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D7DEA6C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2972BE5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C7BB101" w14:textId="77777777" w:rsidR="00EA5080" w:rsidRPr="00300E3A" w:rsidRDefault="00FC240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Чиговцова Дарья Андреевна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08.07.2024 г. по делу № А70-12518/2024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04251C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7EDAC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175CA0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ED479F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85893A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9258F6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0FC9BD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5F2A2E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8613D8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5835A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B26AE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5F2527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C53A25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F86982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988CA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FC47D5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008C54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84EC6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6D89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645A9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8DF06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4DA95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F655DD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ECE040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07C80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62CB1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17013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D95464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B5382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391AE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CA615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9053AD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8AE599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3AEC9E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384353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1F9CBA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C240A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14:paraId="6706B59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77209C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ECE0B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674CD4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B67EF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3001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860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4B7CED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6E1AA" w14:textId="77777777" w:rsidR="00EA5080" w:rsidRPr="004B3BFE" w:rsidRDefault="00FC24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Чиговцова Дарья Андреевна</w:t>
            </w:r>
          </w:p>
          <w:p w14:paraId="2EEC02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3A66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240A">
              <w:rPr>
                <w:rFonts w:ascii="Times New Roman" w:hAnsi="Times New Roman"/>
                <w:noProof/>
                <w:sz w:val="20"/>
                <w:szCs w:val="20"/>
              </w:rPr>
              <w:t>28.05.1994</w:t>
            </w:r>
          </w:p>
          <w:p w14:paraId="6E8641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240A">
              <w:rPr>
                <w:rFonts w:ascii="Times New Roman" w:hAnsi="Times New Roman"/>
                <w:noProof/>
                <w:sz w:val="20"/>
                <w:szCs w:val="20"/>
              </w:rPr>
              <w:t>г. Норильск Красноярский край</w:t>
            </w:r>
          </w:p>
          <w:p w14:paraId="2F9B11B0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240A">
              <w:rPr>
                <w:rFonts w:ascii="Times New Roman" w:hAnsi="Times New Roman"/>
                <w:noProof/>
                <w:sz w:val="20"/>
                <w:szCs w:val="20"/>
              </w:rPr>
              <w:t>159-839-787 53</w:t>
            </w:r>
          </w:p>
          <w:p w14:paraId="6B024D9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240A">
              <w:rPr>
                <w:rFonts w:ascii="Times New Roman" w:hAnsi="Times New Roman"/>
                <w:noProof/>
                <w:sz w:val="20"/>
                <w:szCs w:val="20"/>
              </w:rPr>
              <w:t>260710467509</w:t>
            </w:r>
          </w:p>
          <w:p w14:paraId="5267DD6B" w14:textId="77777777" w:rsidR="00EA5080" w:rsidRPr="004B3BFE" w:rsidRDefault="00FC24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625502, Тюменская область, с. Перевалово, пр-д 5-й Линейный, д. 7</w:t>
            </w:r>
          </w:p>
          <w:p w14:paraId="68C23FD5" w14:textId="77777777" w:rsidR="00B01996" w:rsidRDefault="00EA5080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5509F7D" w14:textId="72E8D1B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Бердск, ул. Попова, 11,</w:t>
            </w:r>
          </w:p>
          <w:p w14:paraId="31037E3D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6E0EBF80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46D58D6E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099F9F96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4BBA032D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40817810350182782209</w:t>
            </w:r>
          </w:p>
          <w:p w14:paraId="3A18AC57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0366311A" w14:textId="5F985B06" w:rsidR="00EA5080" w:rsidRPr="004B3BFE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Ф.И.О. получателя: </w:t>
            </w:r>
            <w:proofErr w:type="spellStart"/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Чиговцова</w:t>
            </w:r>
            <w:proofErr w:type="spellEnd"/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Дарья Андреевна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6701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7884EB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6104D" w14:textId="77777777" w:rsidR="00EA5080" w:rsidRDefault="00FC24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Чиговцовой Дарьи Андреевны</w:t>
            </w:r>
          </w:p>
          <w:p w14:paraId="342C4BC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645A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C2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E28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58FF8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50819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34028D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6C2EC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344A69B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5C790B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088005" w14:textId="1536868D" w:rsidR="001619C2" w:rsidRPr="00D2141C" w:rsidRDefault="00B0199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г.____________</w:t>
      </w:r>
    </w:p>
    <w:p w14:paraId="05242619" w14:textId="0D1C685C" w:rsidR="001619C2" w:rsidRPr="00D2141C" w:rsidRDefault="00B0199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«___»__________</w:t>
      </w:r>
      <w:r w:rsidR="00FC240A">
        <w:rPr>
          <w:rFonts w:ascii="Times New Roman" w:hAnsi="Times New Roman"/>
          <w:noProof/>
        </w:rPr>
        <w:t xml:space="preserve"> 2026 г.</w:t>
      </w:r>
    </w:p>
    <w:p w14:paraId="56D63E4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421437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B27676F" w14:textId="77777777" w:rsidR="00EA5080" w:rsidRPr="00D2141C" w:rsidRDefault="00FC240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Чиговцова Дарья Андреевна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08.07.2024 г. по делу № А70-12518/2024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1B7D06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C22F3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B9B503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062118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D470198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814FBB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931339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A3B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B470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45EF1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5AD82" w14:textId="77777777" w:rsidR="00EA5080" w:rsidRPr="004B2BB0" w:rsidRDefault="00FC24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Чиговцова Дарья Андреевна</w:t>
            </w:r>
          </w:p>
          <w:p w14:paraId="7C2E12C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93C2E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240A">
              <w:rPr>
                <w:rFonts w:ascii="Times New Roman" w:hAnsi="Times New Roman"/>
                <w:noProof/>
                <w:sz w:val="20"/>
                <w:szCs w:val="20"/>
              </w:rPr>
              <w:t>28.05.1994</w:t>
            </w:r>
          </w:p>
          <w:p w14:paraId="55A9B5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240A">
              <w:rPr>
                <w:rFonts w:ascii="Times New Roman" w:hAnsi="Times New Roman"/>
                <w:noProof/>
                <w:sz w:val="20"/>
                <w:szCs w:val="20"/>
              </w:rPr>
              <w:t>г. Норильск Красноярский край</w:t>
            </w:r>
          </w:p>
          <w:p w14:paraId="6A981FD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240A">
              <w:rPr>
                <w:rFonts w:ascii="Times New Roman" w:hAnsi="Times New Roman"/>
                <w:noProof/>
                <w:sz w:val="20"/>
                <w:szCs w:val="20"/>
              </w:rPr>
              <w:t>159-839-787 53</w:t>
            </w:r>
          </w:p>
          <w:p w14:paraId="690B5B0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240A">
              <w:rPr>
                <w:rFonts w:ascii="Times New Roman" w:hAnsi="Times New Roman"/>
                <w:noProof/>
                <w:sz w:val="20"/>
                <w:szCs w:val="20"/>
              </w:rPr>
              <w:t>260710467509</w:t>
            </w:r>
          </w:p>
          <w:p w14:paraId="73B09534" w14:textId="77777777" w:rsidR="00EA5080" w:rsidRPr="004B2BB0" w:rsidRDefault="00FC24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625502, Тюменская область, с. Перевалово, пр-д 5-й Линейный, д. 7</w:t>
            </w:r>
          </w:p>
          <w:p w14:paraId="56CC5E7E" w14:textId="77777777" w:rsidR="00EA5080" w:rsidRDefault="00EA5080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04B5E0C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Бердск, ул. Попова, 11,</w:t>
            </w:r>
          </w:p>
          <w:p w14:paraId="3663B19A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29A1201D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2559B0BC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7CDDD89C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65CBE157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40817810350182782209</w:t>
            </w:r>
          </w:p>
          <w:p w14:paraId="5990AC6F" w14:textId="77777777" w:rsidR="00B01996" w:rsidRPr="00B01996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61F3D9AD" w14:textId="1E33F265" w:rsidR="00B01996" w:rsidRPr="004B2BB0" w:rsidRDefault="00B01996" w:rsidP="00B0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Ф.И.О. получателя: </w:t>
            </w:r>
            <w:proofErr w:type="spellStart"/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Чиговцова</w:t>
            </w:r>
            <w:proofErr w:type="spellEnd"/>
            <w:r w:rsidRPr="00B01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Дарья Андреевна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2B6E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7E506B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9E060" w14:textId="77777777" w:rsidR="00EA5080" w:rsidRDefault="00FC24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Чиговцовой Дарьи Андреевны</w:t>
            </w:r>
          </w:p>
          <w:p w14:paraId="0DD17FA5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1A9C5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C2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C35F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DFB4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1C75E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83FCA3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23C6B42" w14:textId="77777777" w:rsidR="00EA5080" w:rsidRDefault="00EA5080" w:rsidP="00EA5080"/>
    <w:p w14:paraId="32EB71F5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9286938">
    <w:abstractNumId w:val="0"/>
  </w:num>
  <w:num w:numId="2" w16cid:durableId="99190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E5467"/>
    <w:rsid w:val="009174A2"/>
    <w:rsid w:val="0092077D"/>
    <w:rsid w:val="00983470"/>
    <w:rsid w:val="00987269"/>
    <w:rsid w:val="009F402A"/>
    <w:rsid w:val="00AB5424"/>
    <w:rsid w:val="00B01996"/>
    <w:rsid w:val="00B52BDA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3543"/>
  <w15:chartTrackingRefBased/>
  <w15:docId w15:val="{F251B033-62BC-45CD-A8EC-3E3F6F58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Во исполнение п. 2.1.2. Договора купли продажи от __.__._____ г. (далее по текст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3</cp:revision>
  <dcterms:created xsi:type="dcterms:W3CDTF">2026-01-06T12:32:00Z</dcterms:created>
  <dcterms:modified xsi:type="dcterms:W3CDTF">2026-01-06T12:34:00Z</dcterms:modified>
</cp:coreProperties>
</file>